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DCBB1" w14:textId="7FC95489" w:rsidR="004477A3" w:rsidRDefault="00DB677B" w:rsidP="00DB677B">
      <w:pPr>
        <w:jc w:val="center"/>
      </w:pPr>
      <w:r>
        <w:t>ELENCO MEDIATORI FAMILIARI TRIBUNALE DI ASTI</w:t>
      </w:r>
    </w:p>
    <w:p w14:paraId="69BD0800" w14:textId="1696FA07" w:rsidR="00DB677B" w:rsidRDefault="00DB677B" w:rsidP="00DB677B">
      <w:pPr>
        <w:jc w:val="center"/>
      </w:pPr>
      <w:r>
        <w:t>(AGGIORNATO AL 01.03.2024)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B677B" w14:paraId="19041396" w14:textId="77777777" w:rsidTr="00DB677B">
        <w:tc>
          <w:tcPr>
            <w:tcW w:w="9778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7"/>
              <w:gridCol w:w="1760"/>
              <w:gridCol w:w="1650"/>
              <w:gridCol w:w="2777"/>
              <w:gridCol w:w="1648"/>
            </w:tblGrid>
            <w:tr w:rsidR="00DB677B" w14:paraId="3E766E99" w14:textId="77777777" w:rsidTr="00DB677B">
              <w:tc>
                <w:tcPr>
                  <w:tcW w:w="1909" w:type="dxa"/>
                </w:tcPr>
                <w:p w14:paraId="642D9160" w14:textId="0F44A4A8" w:rsidR="00DB677B" w:rsidRPr="00DB677B" w:rsidRDefault="00DB677B" w:rsidP="00DB677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NOMINATIVO</w:t>
                  </w:r>
                </w:p>
              </w:tc>
              <w:tc>
                <w:tcPr>
                  <w:tcW w:w="1909" w:type="dxa"/>
                </w:tcPr>
                <w:p w14:paraId="432F043D" w14:textId="1C137AB5" w:rsidR="00DB677B" w:rsidRPr="00DB677B" w:rsidRDefault="00DB677B" w:rsidP="00DB677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ASSOCIAZIONE</w:t>
                  </w:r>
                </w:p>
              </w:tc>
              <w:tc>
                <w:tcPr>
                  <w:tcW w:w="1909" w:type="dxa"/>
                </w:tcPr>
                <w:p w14:paraId="7DC2755E" w14:textId="51724FBF" w:rsidR="00DB677B" w:rsidRPr="00DB677B" w:rsidRDefault="00DB677B" w:rsidP="00DB677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INDIRIZZO STUDIO</w:t>
                  </w:r>
                </w:p>
              </w:tc>
              <w:tc>
                <w:tcPr>
                  <w:tcW w:w="1910" w:type="dxa"/>
                </w:tcPr>
                <w:p w14:paraId="281D95DB" w14:textId="793546B7" w:rsidR="00DB677B" w:rsidRPr="00DB677B" w:rsidRDefault="00DB677B" w:rsidP="00DB677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 MAIL</w:t>
                  </w:r>
                </w:p>
              </w:tc>
              <w:tc>
                <w:tcPr>
                  <w:tcW w:w="1910" w:type="dxa"/>
                </w:tcPr>
                <w:p w14:paraId="120AAC08" w14:textId="11C7733A" w:rsidR="00DB677B" w:rsidRPr="00DB677B" w:rsidRDefault="00DB677B" w:rsidP="00DB677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TELEFONO</w:t>
                  </w:r>
                </w:p>
              </w:tc>
            </w:tr>
            <w:tr w:rsidR="00DB677B" w14:paraId="08729CFF" w14:textId="77777777" w:rsidTr="00DB677B">
              <w:tc>
                <w:tcPr>
                  <w:tcW w:w="1909" w:type="dxa"/>
                </w:tcPr>
                <w:p w14:paraId="607DA631" w14:textId="77860A50" w:rsidR="00DB677B" w:rsidRDefault="00DB677B" w:rsidP="00DB677B">
                  <w:pPr>
                    <w:jc w:val="center"/>
                  </w:pPr>
                  <w:r>
                    <w:t>NIGRA Cristina</w:t>
                  </w:r>
                </w:p>
              </w:tc>
              <w:tc>
                <w:tcPr>
                  <w:tcW w:w="1909" w:type="dxa"/>
                </w:tcPr>
                <w:p w14:paraId="4F5D91FF" w14:textId="7AA3E456" w:rsidR="00DB677B" w:rsidRDefault="00DB677B" w:rsidP="00DB677B">
                  <w:pPr>
                    <w:jc w:val="center"/>
                  </w:pPr>
                  <w:r>
                    <w:t>AIMeF</w:t>
                  </w:r>
                </w:p>
              </w:tc>
              <w:tc>
                <w:tcPr>
                  <w:tcW w:w="1909" w:type="dxa"/>
                </w:tcPr>
                <w:p w14:paraId="53B6C890" w14:textId="350DFDB7" w:rsidR="00DB677B" w:rsidRDefault="00034265" w:rsidP="00DB677B">
                  <w:pPr>
                    <w:jc w:val="center"/>
                  </w:pPr>
                  <w:r>
                    <w:t>Loc. Viatosto 20/A</w:t>
                  </w:r>
                  <w:r w:rsidR="002D2FE3">
                    <w:t>, Asti</w:t>
                  </w:r>
                  <w:r>
                    <w:t xml:space="preserve"> o presso associazione “Tra cielo e Terra” via Mazzini nr. 17</w:t>
                  </w:r>
                  <w:r w:rsidR="00DC394A">
                    <w:t>- Asti</w:t>
                  </w:r>
                  <w:bookmarkStart w:id="0" w:name="_GoBack"/>
                  <w:bookmarkEnd w:id="0"/>
                </w:p>
              </w:tc>
              <w:tc>
                <w:tcPr>
                  <w:tcW w:w="1910" w:type="dxa"/>
                </w:tcPr>
                <w:p w14:paraId="26392FDB" w14:textId="2911D02C" w:rsidR="00DB677B" w:rsidRDefault="00034265" w:rsidP="00DB677B">
                  <w:pPr>
                    <w:jc w:val="center"/>
                  </w:pPr>
                  <w:r>
                    <w:t>cristinanigra214@gmail.com</w:t>
                  </w:r>
                </w:p>
              </w:tc>
              <w:tc>
                <w:tcPr>
                  <w:tcW w:w="1910" w:type="dxa"/>
                </w:tcPr>
                <w:p w14:paraId="7AED9B7A" w14:textId="72CCD3E1" w:rsidR="00DB677B" w:rsidRDefault="00034265" w:rsidP="00DB677B">
                  <w:pPr>
                    <w:jc w:val="center"/>
                  </w:pPr>
                  <w:r>
                    <w:t>3384401482</w:t>
                  </w:r>
                </w:p>
              </w:tc>
            </w:tr>
          </w:tbl>
          <w:p w14:paraId="13B81B82" w14:textId="77777777" w:rsidR="00DB677B" w:rsidRDefault="00DB677B" w:rsidP="00DB677B">
            <w:pPr>
              <w:jc w:val="center"/>
            </w:pPr>
          </w:p>
        </w:tc>
      </w:tr>
    </w:tbl>
    <w:p w14:paraId="39029265" w14:textId="77777777" w:rsidR="00DB677B" w:rsidRDefault="00DB677B" w:rsidP="00DB677B">
      <w:pPr>
        <w:jc w:val="center"/>
      </w:pPr>
    </w:p>
    <w:sectPr w:rsidR="00DB67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B0CD8"/>
    <w:rsid w:val="00034265"/>
    <w:rsid w:val="002D2FE3"/>
    <w:rsid w:val="004477A3"/>
    <w:rsid w:val="008B0CD8"/>
    <w:rsid w:val="00DB677B"/>
    <w:rsid w:val="00DC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B3277"/>
  <w15:chartTrackingRefBased/>
  <w15:docId w15:val="{1C9C1AA8-EEC7-4E07-85D2-595701EE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B6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243</Characters>
  <Application>Microsoft Office Word</Application>
  <DocSecurity>0</DocSecurity>
  <Lines>2</Lines>
  <Paragraphs>1</Paragraphs>
  <ScaleCrop>false</ScaleCrop>
  <Company>Ministero della Giustizia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Oriana Gatta</dc:creator>
  <cp:keywords/>
  <dc:description/>
  <cp:lastModifiedBy>Oriana Gatta</cp:lastModifiedBy>
  <cp:revision>7</cp:revision>
  <dcterms:created xsi:type="dcterms:W3CDTF">2024-03-04T10:26:00Z</dcterms:created>
  <dcterms:modified xsi:type="dcterms:W3CDTF">2024-03-22T11:49:00Z</dcterms:modified>
</cp:coreProperties>
</file>